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BA" w:rsidRDefault="00A15FBA" w:rsidP="00A15FB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СОВЕТ ДЕПУТАТОВ</w:t>
      </w:r>
    </w:p>
    <w:p w:rsidR="00A15FBA" w:rsidRDefault="00A15FBA" w:rsidP="00A15FBA">
      <w:pPr>
        <w:jc w:val="center"/>
        <w:rPr>
          <w:sz w:val="24"/>
          <w:szCs w:val="24"/>
        </w:rPr>
      </w:pPr>
      <w:r>
        <w:rPr>
          <w:sz w:val="24"/>
          <w:szCs w:val="24"/>
        </w:rPr>
        <w:t>ДМИТРОВСКОГО МУНИЦИПАЛЬНОГО РАЙОНА</w:t>
      </w:r>
    </w:p>
    <w:p w:rsidR="00A15FBA" w:rsidRDefault="00A15FBA" w:rsidP="00A15FBA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A15FBA" w:rsidRDefault="00A15FBA" w:rsidP="00A15FBA">
      <w:pPr>
        <w:jc w:val="center"/>
        <w:rPr>
          <w:sz w:val="24"/>
          <w:szCs w:val="24"/>
        </w:rPr>
      </w:pPr>
    </w:p>
    <w:p w:rsidR="00A15FBA" w:rsidRDefault="00A15FBA" w:rsidP="00A15FBA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15FBA" w:rsidRDefault="00A15FBA" w:rsidP="00A15FBA">
      <w:r>
        <w:t xml:space="preserve">                     22.02.2013                                                                                   № 275/49</w:t>
      </w:r>
    </w:p>
    <w:p w:rsidR="00891E81" w:rsidRDefault="00891E81" w:rsidP="007373B2">
      <w:pPr>
        <w:spacing w:after="0" w:line="240" w:lineRule="auto"/>
      </w:pPr>
    </w:p>
    <w:p w:rsidR="00891E81" w:rsidRDefault="00891E81" w:rsidP="007373B2">
      <w:pPr>
        <w:spacing w:after="0" w:line="240" w:lineRule="auto"/>
      </w:pPr>
    </w:p>
    <w:p w:rsidR="00891E81" w:rsidRDefault="00891E81" w:rsidP="007373B2">
      <w:pPr>
        <w:spacing w:after="0" w:line="240" w:lineRule="auto"/>
      </w:pPr>
    </w:p>
    <w:p w:rsidR="00891E81" w:rsidRDefault="00891E81" w:rsidP="007373B2">
      <w:pPr>
        <w:spacing w:after="0" w:line="240" w:lineRule="auto"/>
      </w:pPr>
    </w:p>
    <w:p w:rsidR="007130A9" w:rsidRPr="00A37F4C" w:rsidRDefault="007373B2" w:rsidP="007373B2">
      <w:pPr>
        <w:spacing w:after="0" w:line="240" w:lineRule="auto"/>
        <w:rPr>
          <w:sz w:val="28"/>
          <w:szCs w:val="28"/>
        </w:rPr>
      </w:pPr>
      <w:r w:rsidRPr="00A37F4C">
        <w:rPr>
          <w:sz w:val="28"/>
          <w:szCs w:val="28"/>
        </w:rPr>
        <w:t xml:space="preserve">О внесении </w:t>
      </w:r>
      <w:r w:rsidR="001F18AA" w:rsidRPr="00A37F4C">
        <w:rPr>
          <w:sz w:val="28"/>
          <w:szCs w:val="28"/>
        </w:rPr>
        <w:t xml:space="preserve">изменений  </w:t>
      </w:r>
      <w:r w:rsidRPr="00A37F4C">
        <w:rPr>
          <w:sz w:val="28"/>
          <w:szCs w:val="28"/>
        </w:rPr>
        <w:t>в «Положение</w:t>
      </w: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  <w:r w:rsidRPr="00A37F4C">
        <w:rPr>
          <w:sz w:val="28"/>
          <w:szCs w:val="28"/>
        </w:rPr>
        <w:t xml:space="preserve">о порядке проведения </w:t>
      </w:r>
      <w:proofErr w:type="gramStart"/>
      <w:r w:rsidRPr="00A37F4C">
        <w:rPr>
          <w:sz w:val="28"/>
          <w:szCs w:val="28"/>
        </w:rPr>
        <w:t>антикоррупционной</w:t>
      </w:r>
      <w:proofErr w:type="gramEnd"/>
      <w:r w:rsidRPr="00A37F4C">
        <w:rPr>
          <w:sz w:val="28"/>
          <w:szCs w:val="28"/>
        </w:rPr>
        <w:t xml:space="preserve"> </w:t>
      </w: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  <w:r w:rsidRPr="00A37F4C">
        <w:rPr>
          <w:sz w:val="28"/>
          <w:szCs w:val="28"/>
        </w:rPr>
        <w:t xml:space="preserve">экспертизы </w:t>
      </w:r>
      <w:proofErr w:type="gramStart"/>
      <w:r w:rsidRPr="00A37F4C">
        <w:rPr>
          <w:sz w:val="28"/>
          <w:szCs w:val="28"/>
        </w:rPr>
        <w:t>муниципальных</w:t>
      </w:r>
      <w:proofErr w:type="gramEnd"/>
      <w:r w:rsidRPr="00A37F4C">
        <w:rPr>
          <w:sz w:val="28"/>
          <w:szCs w:val="28"/>
        </w:rPr>
        <w:t xml:space="preserve"> нормативных</w:t>
      </w:r>
      <w:r w:rsidR="000E17A8">
        <w:rPr>
          <w:sz w:val="28"/>
          <w:szCs w:val="28"/>
        </w:rPr>
        <w:t xml:space="preserve"> правовых</w:t>
      </w: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  <w:r w:rsidRPr="00A37F4C">
        <w:rPr>
          <w:sz w:val="28"/>
          <w:szCs w:val="28"/>
        </w:rPr>
        <w:t>актов Дмитровского муниципального района</w:t>
      </w: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  <w:r w:rsidRPr="00A37F4C">
        <w:rPr>
          <w:sz w:val="28"/>
          <w:szCs w:val="28"/>
        </w:rPr>
        <w:t xml:space="preserve">Московской области» </w:t>
      </w:r>
      <w:proofErr w:type="gramStart"/>
      <w:r w:rsidRPr="00A37F4C">
        <w:rPr>
          <w:sz w:val="28"/>
          <w:szCs w:val="28"/>
        </w:rPr>
        <w:t>утвержденного</w:t>
      </w:r>
      <w:proofErr w:type="gramEnd"/>
      <w:r w:rsidRPr="00A37F4C">
        <w:rPr>
          <w:sz w:val="28"/>
          <w:szCs w:val="28"/>
        </w:rPr>
        <w:t xml:space="preserve"> решением</w:t>
      </w: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  <w:r w:rsidRPr="00A37F4C">
        <w:rPr>
          <w:sz w:val="28"/>
          <w:szCs w:val="28"/>
        </w:rPr>
        <w:t xml:space="preserve">Совета депутатов Дмитровского муниципального </w:t>
      </w: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  <w:r w:rsidRPr="00A37F4C">
        <w:rPr>
          <w:sz w:val="28"/>
          <w:szCs w:val="28"/>
        </w:rPr>
        <w:t>района Московской области от 09.07.2010 года №562/85</w:t>
      </w: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</w:p>
    <w:p w:rsidR="007373B2" w:rsidRPr="00A37F4C" w:rsidRDefault="007373B2" w:rsidP="001F18AA">
      <w:pPr>
        <w:spacing w:after="0" w:line="240" w:lineRule="auto"/>
        <w:jc w:val="both"/>
        <w:rPr>
          <w:sz w:val="28"/>
          <w:szCs w:val="28"/>
        </w:rPr>
      </w:pPr>
    </w:p>
    <w:p w:rsidR="007373B2" w:rsidRPr="00A37F4C" w:rsidRDefault="007373B2" w:rsidP="001F18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A37F4C">
        <w:rPr>
          <w:rFonts w:cs="Times New Roman"/>
          <w:sz w:val="28"/>
          <w:szCs w:val="28"/>
        </w:rPr>
        <w:t xml:space="preserve">       </w:t>
      </w:r>
      <w:proofErr w:type="gramStart"/>
      <w:r w:rsidRPr="00A37F4C">
        <w:rPr>
          <w:rFonts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37F4C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A37F4C">
        <w:rPr>
          <w:rFonts w:cs="Times New Roman"/>
          <w:sz w:val="28"/>
          <w:szCs w:val="28"/>
        </w:rPr>
        <w:t xml:space="preserve"> от 25.12.2008 N 273-ФЗ "О противодействии коррупции",  Федеральным </w:t>
      </w:r>
      <w:hyperlink r:id="rId7" w:history="1">
        <w:r w:rsidRPr="00A37F4C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A37F4C">
        <w:rPr>
          <w:rFonts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Федеральным </w:t>
      </w:r>
      <w:hyperlink r:id="rId8" w:history="1">
        <w:r w:rsidRPr="00A37F4C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A37F4C">
        <w:rPr>
          <w:rFonts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Постановления Правительства Российской Федерации от 26.02.2010 года №96 «Об антикоррупционной экспертизе нормативных правовых актов и проектов</w:t>
      </w:r>
      <w:proofErr w:type="gramEnd"/>
      <w:r w:rsidRPr="00A37F4C">
        <w:rPr>
          <w:rFonts w:cs="Times New Roman"/>
          <w:sz w:val="28"/>
          <w:szCs w:val="28"/>
        </w:rPr>
        <w:t xml:space="preserve"> нормативных правовых актов», Уставом муниципального образования Дмитровский муниципальный район Московской области, Совет депутатов Дмитровского муниципального района Московской области решил:</w:t>
      </w:r>
    </w:p>
    <w:p w:rsidR="00FD513B" w:rsidRPr="00A37F4C" w:rsidRDefault="007373B2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rFonts w:cs="Times New Roman"/>
          <w:sz w:val="28"/>
          <w:szCs w:val="28"/>
        </w:rPr>
        <w:t xml:space="preserve">1.Внести изменения в ч.2 Положения </w:t>
      </w:r>
      <w:r w:rsidRPr="00A37F4C">
        <w:rPr>
          <w:sz w:val="28"/>
          <w:szCs w:val="28"/>
        </w:rPr>
        <w:t xml:space="preserve">о порядке проведения антикоррупционной экспертизы муниципальных нормативных </w:t>
      </w:r>
      <w:r w:rsidR="000E17A8">
        <w:rPr>
          <w:sz w:val="28"/>
          <w:szCs w:val="28"/>
        </w:rPr>
        <w:t xml:space="preserve">правовых </w:t>
      </w:r>
      <w:r w:rsidRPr="00A37F4C">
        <w:rPr>
          <w:sz w:val="28"/>
          <w:szCs w:val="28"/>
        </w:rPr>
        <w:t>актов Дмитровского муниципального района Московской области» утвержденного решением Совета депутатов Дмитровского муниципального района Московской области от 09.07.2010 года №562/85</w:t>
      </w:r>
      <w:r w:rsidR="00726E89" w:rsidRPr="00A37F4C">
        <w:rPr>
          <w:sz w:val="28"/>
          <w:szCs w:val="28"/>
        </w:rPr>
        <w:t xml:space="preserve"> (далее по тексту – Положение)</w:t>
      </w:r>
      <w:r w:rsidRPr="00A37F4C">
        <w:rPr>
          <w:sz w:val="28"/>
          <w:szCs w:val="28"/>
        </w:rPr>
        <w:t xml:space="preserve">, дополнив </w:t>
      </w:r>
      <w:r w:rsidR="001F18AA" w:rsidRPr="00A37F4C">
        <w:rPr>
          <w:sz w:val="28"/>
          <w:szCs w:val="28"/>
        </w:rPr>
        <w:t xml:space="preserve">п. 2.1. </w:t>
      </w:r>
      <w:r w:rsidRPr="00A37F4C">
        <w:rPr>
          <w:sz w:val="28"/>
          <w:szCs w:val="28"/>
        </w:rPr>
        <w:t xml:space="preserve"> </w:t>
      </w:r>
      <w:r w:rsidR="00726E89" w:rsidRPr="00A37F4C">
        <w:rPr>
          <w:sz w:val="28"/>
          <w:szCs w:val="28"/>
        </w:rPr>
        <w:t>п</w:t>
      </w:r>
      <w:r w:rsidRPr="00A37F4C">
        <w:rPr>
          <w:sz w:val="28"/>
          <w:szCs w:val="28"/>
        </w:rPr>
        <w:t>одпунктами 2.1.1. и 2.1.2. следующего содержания</w:t>
      </w:r>
      <w:r w:rsidR="00FD513B" w:rsidRPr="00A37F4C">
        <w:rPr>
          <w:sz w:val="28"/>
          <w:szCs w:val="28"/>
        </w:rPr>
        <w:t>:</w:t>
      </w:r>
    </w:p>
    <w:p w:rsidR="00FD513B" w:rsidRPr="00A37F4C" w:rsidRDefault="001F18AA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 xml:space="preserve">«2.1.1. Отдел кадров Администрации Дмитровского муниципального района готовит распоряжение главы Дмитровского муниципального района об определении должностных лиц, уполномоченных на проведение антикоррупционной экспертизы проектов муниципальных актов </w:t>
      </w:r>
      <w:r w:rsidRPr="00A37F4C">
        <w:rPr>
          <w:sz w:val="28"/>
          <w:szCs w:val="28"/>
        </w:rPr>
        <w:lastRenderedPageBreak/>
        <w:t>Дмитровского муниципального района Московской области, доводит указанное распоряжение</w:t>
      </w:r>
      <w:r w:rsidR="00FD513B" w:rsidRPr="00A37F4C">
        <w:rPr>
          <w:sz w:val="28"/>
          <w:szCs w:val="28"/>
        </w:rPr>
        <w:t xml:space="preserve"> под роспись</w:t>
      </w:r>
      <w:r w:rsidRPr="00A37F4C">
        <w:rPr>
          <w:sz w:val="28"/>
          <w:szCs w:val="28"/>
        </w:rPr>
        <w:t xml:space="preserve"> до </w:t>
      </w:r>
      <w:r w:rsidR="00FD513B" w:rsidRPr="00A37F4C">
        <w:rPr>
          <w:sz w:val="28"/>
          <w:szCs w:val="28"/>
        </w:rPr>
        <w:t xml:space="preserve">уполномоченных </w:t>
      </w:r>
      <w:r w:rsidRPr="00A37F4C">
        <w:rPr>
          <w:sz w:val="28"/>
          <w:szCs w:val="28"/>
        </w:rPr>
        <w:t xml:space="preserve"> лиц</w:t>
      </w:r>
      <w:r w:rsidR="00FD513B" w:rsidRPr="00A37F4C">
        <w:rPr>
          <w:sz w:val="28"/>
          <w:szCs w:val="28"/>
        </w:rPr>
        <w:t>»</w:t>
      </w:r>
      <w:r w:rsidRPr="00A37F4C">
        <w:rPr>
          <w:sz w:val="28"/>
          <w:szCs w:val="28"/>
        </w:rPr>
        <w:t>.</w:t>
      </w:r>
    </w:p>
    <w:p w:rsidR="007373B2" w:rsidRPr="00A37F4C" w:rsidRDefault="00FD513B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 xml:space="preserve">«2.1.2. Исполнитель </w:t>
      </w:r>
      <w:r w:rsidR="00726E89" w:rsidRPr="00A37F4C">
        <w:rPr>
          <w:sz w:val="28"/>
          <w:szCs w:val="28"/>
        </w:rPr>
        <w:t>проектов муниципальных правовых актов Дмитровского муниципального района Московской области обязан представить проект муниципального правового акта на антикоррупционную экспертизу должностному лицу, уполномоченному на проведение антикоррупционной экспертизы, а также учитывать срок проведения экспертизы, который</w:t>
      </w:r>
      <w:r w:rsidR="007373B2" w:rsidRPr="00A37F4C">
        <w:rPr>
          <w:sz w:val="28"/>
          <w:szCs w:val="28"/>
        </w:rPr>
        <w:t xml:space="preserve"> </w:t>
      </w:r>
      <w:r w:rsidR="00726E89" w:rsidRPr="00A37F4C">
        <w:rPr>
          <w:sz w:val="28"/>
          <w:szCs w:val="28"/>
        </w:rPr>
        <w:t>составляет от трех до десяти рабочих дней с момента представления документа».</w:t>
      </w:r>
    </w:p>
    <w:p w:rsidR="00726E89" w:rsidRPr="00A37F4C" w:rsidRDefault="00726E89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>2. Пункты 2.5, 2.6 части 2 Положения считать соответственно пунктами 2.4, 2.5.</w:t>
      </w:r>
    </w:p>
    <w:p w:rsidR="00B004E9" w:rsidRPr="00A37F4C" w:rsidRDefault="00B004E9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 xml:space="preserve">3.Опубликовать настоящее решение в газете «Дмитровский вестник». </w:t>
      </w:r>
    </w:p>
    <w:p w:rsidR="00B004E9" w:rsidRPr="00A37F4C" w:rsidRDefault="00B004E9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>4.Настоящее решение вступает в силу с момента официального опубликования в газете «Дмитровский вестник».</w:t>
      </w:r>
    </w:p>
    <w:p w:rsidR="00891E81" w:rsidRPr="00A37F4C" w:rsidRDefault="00E30F2F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 xml:space="preserve">5. </w:t>
      </w:r>
      <w:proofErr w:type="gramStart"/>
      <w:r w:rsidRPr="00A37F4C">
        <w:rPr>
          <w:sz w:val="28"/>
          <w:szCs w:val="28"/>
        </w:rPr>
        <w:t>Контроль за</w:t>
      </w:r>
      <w:proofErr w:type="gramEnd"/>
      <w:r w:rsidRPr="00A37F4C">
        <w:rPr>
          <w:sz w:val="28"/>
          <w:szCs w:val="28"/>
        </w:rPr>
        <w:t xml:space="preserve"> исполнением настоящего решения возложить на председателя Совета депутатов Дмитровского муниципального района Московской области В.К. Баринова.</w:t>
      </w:r>
    </w:p>
    <w:p w:rsidR="00891E81" w:rsidRPr="00A37F4C" w:rsidRDefault="00891E81" w:rsidP="001F18AA">
      <w:pPr>
        <w:spacing w:after="0" w:line="240" w:lineRule="auto"/>
        <w:jc w:val="both"/>
        <w:rPr>
          <w:sz w:val="28"/>
          <w:szCs w:val="28"/>
        </w:rPr>
      </w:pPr>
    </w:p>
    <w:p w:rsidR="00891E81" w:rsidRPr="00A37F4C" w:rsidRDefault="00891E81" w:rsidP="001F18AA">
      <w:pPr>
        <w:spacing w:after="0" w:line="240" w:lineRule="auto"/>
        <w:jc w:val="both"/>
        <w:rPr>
          <w:sz w:val="28"/>
          <w:szCs w:val="28"/>
        </w:rPr>
      </w:pPr>
    </w:p>
    <w:p w:rsidR="00891E81" w:rsidRPr="00A37F4C" w:rsidRDefault="00891E81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 xml:space="preserve">Председатель Совета депутатов </w:t>
      </w:r>
    </w:p>
    <w:p w:rsidR="00891E81" w:rsidRPr="00A37F4C" w:rsidRDefault="00891E81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>Дмитровского муниципального района</w:t>
      </w:r>
    </w:p>
    <w:p w:rsidR="00891E81" w:rsidRPr="00A37F4C" w:rsidRDefault="00891E81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 xml:space="preserve">Московской области                                                     </w:t>
      </w:r>
      <w:r w:rsidR="00C5376A">
        <w:rPr>
          <w:sz w:val="28"/>
          <w:szCs w:val="28"/>
        </w:rPr>
        <w:t xml:space="preserve">                  </w:t>
      </w:r>
      <w:r w:rsidRPr="00A37F4C">
        <w:rPr>
          <w:sz w:val="28"/>
          <w:szCs w:val="28"/>
        </w:rPr>
        <w:t xml:space="preserve">    В.К. Баринов</w:t>
      </w:r>
    </w:p>
    <w:p w:rsidR="00891E81" w:rsidRPr="00A37F4C" w:rsidRDefault="00891E81" w:rsidP="001F18AA">
      <w:pPr>
        <w:spacing w:after="0" w:line="240" w:lineRule="auto"/>
        <w:jc w:val="both"/>
        <w:rPr>
          <w:sz w:val="28"/>
          <w:szCs w:val="28"/>
        </w:rPr>
      </w:pPr>
    </w:p>
    <w:p w:rsidR="00C5376A" w:rsidRDefault="00891E81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 xml:space="preserve">Глава </w:t>
      </w:r>
      <w:proofErr w:type="gramStart"/>
      <w:r w:rsidRPr="00A37F4C">
        <w:rPr>
          <w:sz w:val="28"/>
          <w:szCs w:val="28"/>
        </w:rPr>
        <w:t>Дмитровского</w:t>
      </w:r>
      <w:proofErr w:type="gramEnd"/>
      <w:r w:rsidRPr="00A37F4C">
        <w:rPr>
          <w:sz w:val="28"/>
          <w:szCs w:val="28"/>
        </w:rPr>
        <w:t xml:space="preserve"> </w:t>
      </w:r>
    </w:p>
    <w:p w:rsidR="00891E81" w:rsidRPr="00A37F4C" w:rsidRDefault="00891E81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>муниципального района</w:t>
      </w:r>
    </w:p>
    <w:p w:rsidR="00E30F2F" w:rsidRPr="00A37F4C" w:rsidRDefault="00891E81" w:rsidP="001F18AA">
      <w:pPr>
        <w:spacing w:after="0" w:line="240" w:lineRule="auto"/>
        <w:jc w:val="both"/>
        <w:rPr>
          <w:sz w:val="28"/>
          <w:szCs w:val="28"/>
        </w:rPr>
      </w:pPr>
      <w:r w:rsidRPr="00A37F4C">
        <w:rPr>
          <w:sz w:val="28"/>
          <w:szCs w:val="28"/>
        </w:rPr>
        <w:t xml:space="preserve">Московской области                                                        </w:t>
      </w:r>
      <w:r w:rsidR="00C5376A">
        <w:rPr>
          <w:sz w:val="28"/>
          <w:szCs w:val="28"/>
        </w:rPr>
        <w:t xml:space="preserve">               </w:t>
      </w:r>
      <w:r w:rsidRPr="00A37F4C">
        <w:rPr>
          <w:sz w:val="28"/>
          <w:szCs w:val="28"/>
        </w:rPr>
        <w:t xml:space="preserve">  В.В. Гаврилов  </w:t>
      </w:r>
      <w:r w:rsidR="00E30F2F" w:rsidRPr="00A37F4C">
        <w:rPr>
          <w:sz w:val="28"/>
          <w:szCs w:val="28"/>
        </w:rPr>
        <w:t xml:space="preserve"> </w:t>
      </w: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</w:p>
    <w:p w:rsidR="007373B2" w:rsidRPr="00A37F4C" w:rsidRDefault="007373B2" w:rsidP="001F18A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373B2" w:rsidRPr="00A37F4C" w:rsidRDefault="007373B2" w:rsidP="007373B2">
      <w:pPr>
        <w:spacing w:after="0" w:line="240" w:lineRule="auto"/>
        <w:rPr>
          <w:sz w:val="28"/>
          <w:szCs w:val="28"/>
        </w:rPr>
      </w:pPr>
    </w:p>
    <w:p w:rsidR="007373B2" w:rsidRDefault="007373B2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Default="002A5185" w:rsidP="007373B2">
      <w:pPr>
        <w:spacing w:after="0" w:line="240" w:lineRule="auto"/>
      </w:pPr>
    </w:p>
    <w:p w:rsidR="002A5185" w:rsidRPr="007373B2" w:rsidRDefault="002A5185" w:rsidP="007373B2">
      <w:pPr>
        <w:spacing w:after="0" w:line="240" w:lineRule="auto"/>
      </w:pPr>
    </w:p>
    <w:sectPr w:rsidR="002A5185" w:rsidRPr="0073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BA8"/>
    <w:multiLevelType w:val="hybridMultilevel"/>
    <w:tmpl w:val="936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D"/>
    <w:rsid w:val="00013539"/>
    <w:rsid w:val="00034107"/>
    <w:rsid w:val="00034C98"/>
    <w:rsid w:val="00047055"/>
    <w:rsid w:val="00057227"/>
    <w:rsid w:val="00074418"/>
    <w:rsid w:val="00076BA3"/>
    <w:rsid w:val="0009266C"/>
    <w:rsid w:val="000972E0"/>
    <w:rsid w:val="000E17A8"/>
    <w:rsid w:val="000E22DC"/>
    <w:rsid w:val="000E3C38"/>
    <w:rsid w:val="00122024"/>
    <w:rsid w:val="00154F23"/>
    <w:rsid w:val="00155862"/>
    <w:rsid w:val="0018363B"/>
    <w:rsid w:val="001A7BA7"/>
    <w:rsid w:val="001C5E30"/>
    <w:rsid w:val="001C7F5B"/>
    <w:rsid w:val="001D27F8"/>
    <w:rsid w:val="001D3E16"/>
    <w:rsid w:val="001D7972"/>
    <w:rsid w:val="001E5999"/>
    <w:rsid w:val="001E602E"/>
    <w:rsid w:val="001F18AA"/>
    <w:rsid w:val="0020143F"/>
    <w:rsid w:val="00211838"/>
    <w:rsid w:val="00223195"/>
    <w:rsid w:val="00235F4A"/>
    <w:rsid w:val="00250652"/>
    <w:rsid w:val="00295E88"/>
    <w:rsid w:val="002A39AD"/>
    <w:rsid w:val="002A5185"/>
    <w:rsid w:val="002B15DD"/>
    <w:rsid w:val="002C324B"/>
    <w:rsid w:val="002C6781"/>
    <w:rsid w:val="002E1DEC"/>
    <w:rsid w:val="00333409"/>
    <w:rsid w:val="00373998"/>
    <w:rsid w:val="003819E2"/>
    <w:rsid w:val="003B017F"/>
    <w:rsid w:val="003B6FBD"/>
    <w:rsid w:val="003E50F1"/>
    <w:rsid w:val="0042104D"/>
    <w:rsid w:val="00423423"/>
    <w:rsid w:val="00440B97"/>
    <w:rsid w:val="004504F0"/>
    <w:rsid w:val="00494BC6"/>
    <w:rsid w:val="004B028D"/>
    <w:rsid w:val="004C5BF6"/>
    <w:rsid w:val="004E3037"/>
    <w:rsid w:val="004E3E89"/>
    <w:rsid w:val="00511ABD"/>
    <w:rsid w:val="005148F9"/>
    <w:rsid w:val="00573EA5"/>
    <w:rsid w:val="0059114D"/>
    <w:rsid w:val="00593774"/>
    <w:rsid w:val="005B60E9"/>
    <w:rsid w:val="005F157D"/>
    <w:rsid w:val="00601FFA"/>
    <w:rsid w:val="00603322"/>
    <w:rsid w:val="00612EEE"/>
    <w:rsid w:val="00647363"/>
    <w:rsid w:val="00686C51"/>
    <w:rsid w:val="006A0837"/>
    <w:rsid w:val="006B648A"/>
    <w:rsid w:val="006C397B"/>
    <w:rsid w:val="00706A8F"/>
    <w:rsid w:val="00710123"/>
    <w:rsid w:val="007130A9"/>
    <w:rsid w:val="00726E89"/>
    <w:rsid w:val="00727E03"/>
    <w:rsid w:val="007373B2"/>
    <w:rsid w:val="00771898"/>
    <w:rsid w:val="007916F6"/>
    <w:rsid w:val="007E41FF"/>
    <w:rsid w:val="00816688"/>
    <w:rsid w:val="00822C01"/>
    <w:rsid w:val="00891E81"/>
    <w:rsid w:val="008A1C77"/>
    <w:rsid w:val="0095711C"/>
    <w:rsid w:val="0096338E"/>
    <w:rsid w:val="00983F2D"/>
    <w:rsid w:val="00997D7A"/>
    <w:rsid w:val="009B3584"/>
    <w:rsid w:val="009F5A8E"/>
    <w:rsid w:val="00A13527"/>
    <w:rsid w:val="00A15FBA"/>
    <w:rsid w:val="00A252F9"/>
    <w:rsid w:val="00A37F4C"/>
    <w:rsid w:val="00AE0F55"/>
    <w:rsid w:val="00AE5CE7"/>
    <w:rsid w:val="00B004E9"/>
    <w:rsid w:val="00B02715"/>
    <w:rsid w:val="00B20CDA"/>
    <w:rsid w:val="00B3577D"/>
    <w:rsid w:val="00B75397"/>
    <w:rsid w:val="00B774C8"/>
    <w:rsid w:val="00B87088"/>
    <w:rsid w:val="00B918D2"/>
    <w:rsid w:val="00B91D83"/>
    <w:rsid w:val="00B932CE"/>
    <w:rsid w:val="00BA6328"/>
    <w:rsid w:val="00BC3A11"/>
    <w:rsid w:val="00BE2D7D"/>
    <w:rsid w:val="00C061BF"/>
    <w:rsid w:val="00C07FBE"/>
    <w:rsid w:val="00C5376A"/>
    <w:rsid w:val="00C7437A"/>
    <w:rsid w:val="00C757FE"/>
    <w:rsid w:val="00CB5ACD"/>
    <w:rsid w:val="00CE4D78"/>
    <w:rsid w:val="00D17B32"/>
    <w:rsid w:val="00D26A49"/>
    <w:rsid w:val="00D74EC1"/>
    <w:rsid w:val="00D85843"/>
    <w:rsid w:val="00DD6659"/>
    <w:rsid w:val="00DF5CDA"/>
    <w:rsid w:val="00E2183C"/>
    <w:rsid w:val="00E30F2F"/>
    <w:rsid w:val="00E44838"/>
    <w:rsid w:val="00E53CC5"/>
    <w:rsid w:val="00E67E9E"/>
    <w:rsid w:val="00E72B53"/>
    <w:rsid w:val="00E94D47"/>
    <w:rsid w:val="00EA5F7C"/>
    <w:rsid w:val="00ED140B"/>
    <w:rsid w:val="00ED3693"/>
    <w:rsid w:val="00EE5CBE"/>
    <w:rsid w:val="00EF50A5"/>
    <w:rsid w:val="00EF7BD4"/>
    <w:rsid w:val="00F0417E"/>
    <w:rsid w:val="00F05DB0"/>
    <w:rsid w:val="00F46948"/>
    <w:rsid w:val="00F62823"/>
    <w:rsid w:val="00F958E8"/>
    <w:rsid w:val="00FC1698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F06CE01428974C5BAEB33BB10AFEEF4099384FC00F74AECF85A8118N8x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FF06CE01428974C5BAEB33BB10AFEEFD019187F80AAA40E4A15683N1x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FF06CE01428974C5BAEB33BB10AFEEF4099284F306F74AECF85A81188900EA7EDBE048ADCCCDACN9x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Ирина Александровна</dc:creator>
  <cp:keywords/>
  <dc:description/>
  <cp:lastModifiedBy>Крижановская Олеся Андреевна</cp:lastModifiedBy>
  <cp:revision>2</cp:revision>
  <dcterms:created xsi:type="dcterms:W3CDTF">2013-02-28T11:46:00Z</dcterms:created>
  <dcterms:modified xsi:type="dcterms:W3CDTF">2013-02-28T11:46:00Z</dcterms:modified>
</cp:coreProperties>
</file>